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BDEB" w14:textId="77777777" w:rsidR="0045167C" w:rsidRDefault="0045167C" w:rsidP="0045167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415BABAD" w14:textId="77777777" w:rsidR="00FC00E8" w:rsidRDefault="00FC00E8" w:rsidP="00FC00E8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170FD2E2" wp14:editId="5519F8E9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9867199"/>
      <w:r w:rsidR="00EF4D0F">
        <w:object w:dxaOrig="1440" w:dyaOrig="1440" w14:anchorId="606EEB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4185315" r:id="rId7"/>
        </w:object>
      </w:r>
      <w:r>
        <w:t xml:space="preserve">                                Liceo José Victorino Lastarria</w:t>
      </w:r>
    </w:p>
    <w:p w14:paraId="74D5D460" w14:textId="77777777" w:rsidR="00FC00E8" w:rsidRDefault="00FC00E8" w:rsidP="00FC00E8">
      <w:pPr>
        <w:spacing w:after="0" w:line="240" w:lineRule="auto"/>
      </w:pPr>
      <w:r>
        <w:t xml:space="preserve">                                                 Rancagua</w:t>
      </w:r>
    </w:p>
    <w:p w14:paraId="4A41607C" w14:textId="77777777" w:rsidR="00FC00E8" w:rsidRDefault="00FC00E8" w:rsidP="00FC00E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91F4765" w14:textId="77777777" w:rsidR="00FC00E8" w:rsidRDefault="00FC00E8" w:rsidP="00FC00E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002B912" w14:textId="77777777" w:rsidR="00FC00E8" w:rsidRDefault="00FC00E8" w:rsidP="00FC00E8">
      <w:pPr>
        <w:jc w:val="center"/>
      </w:pPr>
    </w:p>
    <w:bookmarkEnd w:id="0"/>
    <w:p w14:paraId="1382B70B" w14:textId="77777777" w:rsidR="00FC00E8" w:rsidRDefault="00FC00E8" w:rsidP="00FC00E8">
      <w:p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 </w:t>
      </w:r>
    </w:p>
    <w:p w14:paraId="18B4C9C3" w14:textId="77777777" w:rsidR="00FC00E8" w:rsidRPr="00413161" w:rsidRDefault="00FC00E8" w:rsidP="00FC00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3161">
        <w:rPr>
          <w:rFonts w:ascii="Arial" w:hAnsi="Arial" w:cs="Arial"/>
          <w:b/>
          <w:bCs/>
          <w:sz w:val="28"/>
          <w:szCs w:val="28"/>
        </w:rPr>
        <w:t>LENGUA Y LITERATURA</w:t>
      </w:r>
    </w:p>
    <w:p w14:paraId="6AACEA1F" w14:textId="77777777" w:rsidR="0045167C" w:rsidRPr="00FC00E8" w:rsidRDefault="00FC00E8" w:rsidP="00FC00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3161">
        <w:rPr>
          <w:rFonts w:ascii="Arial" w:hAnsi="Arial" w:cs="Arial"/>
          <w:b/>
          <w:bCs/>
          <w:sz w:val="28"/>
          <w:szCs w:val="28"/>
        </w:rPr>
        <w:t xml:space="preserve"> PRIMERO MEDIO</w:t>
      </w:r>
    </w:p>
    <w:p w14:paraId="069E8E84" w14:textId="77777777" w:rsidR="0045167C" w:rsidRPr="0016015C" w:rsidRDefault="0045167C" w:rsidP="0045167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16015C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GUIA RESPUESTAS PIE</w:t>
      </w:r>
    </w:p>
    <w:p w14:paraId="0BCE1CF9" w14:textId="77777777" w:rsidR="0045167C" w:rsidRPr="00727093" w:rsidRDefault="0045167C" w:rsidP="00451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b/>
          <w:bCs/>
          <w:lang w:eastAsia="es-CL"/>
        </w:rPr>
        <w:t>RESPUESTAS DE LA LEYENDA “</w:t>
      </w:r>
      <w:r w:rsidR="00FC00E8">
        <w:rPr>
          <w:rFonts w:ascii="Arial" w:eastAsia="Times New Roman" w:hAnsi="Arial" w:cs="Arial"/>
          <w:b/>
          <w:bCs/>
          <w:lang w:eastAsia="es-CL"/>
        </w:rPr>
        <w:t xml:space="preserve">LA </w:t>
      </w:r>
      <w:r w:rsidRPr="00727093">
        <w:rPr>
          <w:rFonts w:ascii="Arial" w:eastAsia="Times New Roman" w:hAnsi="Arial" w:cs="Arial"/>
          <w:b/>
          <w:bCs/>
          <w:lang w:eastAsia="es-CL"/>
        </w:rPr>
        <w:t>PAPA FRUTO DEL AMOR</w:t>
      </w:r>
      <w:r>
        <w:rPr>
          <w:rFonts w:ascii="Arial" w:eastAsia="Times New Roman" w:hAnsi="Arial" w:cs="Arial"/>
          <w:b/>
          <w:bCs/>
          <w:lang w:eastAsia="es-CL"/>
        </w:rPr>
        <w:t>”</w:t>
      </w:r>
    </w:p>
    <w:p w14:paraId="7D3A26B7" w14:textId="77777777" w:rsidR="0045167C" w:rsidRDefault="0045167C" w:rsidP="004516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  <w:r w:rsidRPr="00727093">
        <w:rPr>
          <w:rFonts w:ascii="Arial" w:eastAsia="Times New Roman" w:hAnsi="Arial" w:cs="Arial"/>
          <w:lang w:eastAsia="es-CL"/>
        </w:rPr>
        <w:t>¿Cuál es el motivo principal de la leyenda?</w:t>
      </w:r>
    </w:p>
    <w:p w14:paraId="3AEC2567" w14:textId="77777777" w:rsidR="0045167C" w:rsidRPr="0015776E" w:rsidRDefault="0045167C" w:rsidP="0045167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  <w:lang w:eastAsia="es-CL"/>
        </w:rPr>
      </w:pPr>
      <w:r>
        <w:rPr>
          <w:rFonts w:ascii="Arial" w:eastAsia="Times New Roman" w:hAnsi="Arial" w:cs="Arial"/>
          <w:b/>
          <w:bCs/>
          <w:lang w:eastAsia="es-CL"/>
        </w:rPr>
        <w:t>El origen de la papa</w:t>
      </w:r>
    </w:p>
    <w:p w14:paraId="1063C20E" w14:textId="77777777" w:rsidR="0045167C" w:rsidRDefault="0045167C" w:rsidP="004516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  <w:r w:rsidRPr="00727093">
        <w:rPr>
          <w:rFonts w:ascii="Arial" w:eastAsia="Times New Roman" w:hAnsi="Arial" w:cs="Arial"/>
          <w:lang w:eastAsia="es-CL"/>
        </w:rPr>
        <w:t>¿Por qué esta leyenda se debe considerar propia de Latinoamérica?</w:t>
      </w:r>
    </w:p>
    <w:p w14:paraId="5E183A32" w14:textId="77777777" w:rsidR="0045167C" w:rsidRPr="0015776E" w:rsidRDefault="0045167C" w:rsidP="0045167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  <w:lang w:eastAsia="es-CL"/>
        </w:rPr>
      </w:pPr>
      <w:r w:rsidRPr="0015776E">
        <w:rPr>
          <w:rFonts w:ascii="Arial" w:eastAsia="Times New Roman" w:hAnsi="Arial" w:cs="Arial"/>
          <w:b/>
          <w:bCs/>
          <w:lang w:eastAsia="es-CL"/>
        </w:rPr>
        <w:t>Porque pertenece a la cultura Inca que abarcó Perú, Bolivia,parte de Argentina y el norte de Chile</w:t>
      </w:r>
    </w:p>
    <w:p w14:paraId="627D8952" w14:textId="77777777" w:rsidR="0045167C" w:rsidRDefault="0045167C" w:rsidP="004516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  <w:r w:rsidRPr="00727093">
        <w:rPr>
          <w:rFonts w:ascii="Arial" w:eastAsia="Times New Roman" w:hAnsi="Arial" w:cs="Arial"/>
          <w:lang w:eastAsia="es-CL"/>
        </w:rPr>
        <w:t>¿Cuál fue la ley que violaron los amantes?</w:t>
      </w:r>
    </w:p>
    <w:p w14:paraId="050A03FB" w14:textId="77777777" w:rsidR="0045167C" w:rsidRPr="0015776E" w:rsidRDefault="0045167C" w:rsidP="0045167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  <w:lang w:eastAsia="es-CL"/>
        </w:rPr>
      </w:pPr>
      <w:r>
        <w:rPr>
          <w:rFonts w:ascii="Arial" w:eastAsia="Times New Roman" w:hAnsi="Arial" w:cs="Arial"/>
          <w:b/>
          <w:bCs/>
          <w:lang w:eastAsia="es-CL"/>
        </w:rPr>
        <w:t>Violaron la leyes sagradas, ya que ella era sacerdotisa del sol</w:t>
      </w:r>
    </w:p>
    <w:p w14:paraId="6C476AF4" w14:textId="77777777" w:rsidR="0045167C" w:rsidRDefault="0045167C" w:rsidP="004516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  <w:r w:rsidRPr="00727093">
        <w:rPr>
          <w:rFonts w:ascii="Arial" w:eastAsia="Times New Roman" w:hAnsi="Arial" w:cs="Arial"/>
          <w:lang w:eastAsia="es-CL"/>
        </w:rPr>
        <w:t>¿Cuál fue su castigo?</w:t>
      </w:r>
    </w:p>
    <w:p w14:paraId="0ADF0A61" w14:textId="77777777" w:rsidR="0045167C" w:rsidRPr="0015776E" w:rsidRDefault="0045167C" w:rsidP="0045167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  <w:lang w:eastAsia="es-CL"/>
        </w:rPr>
      </w:pPr>
      <w:r>
        <w:rPr>
          <w:rFonts w:ascii="Arial" w:eastAsia="Times New Roman" w:hAnsi="Arial" w:cs="Arial"/>
          <w:b/>
          <w:bCs/>
          <w:lang w:eastAsia="es-CL"/>
        </w:rPr>
        <w:t>Ser enterrados vivos</w:t>
      </w:r>
    </w:p>
    <w:p w14:paraId="299DE8E8" w14:textId="77777777" w:rsidR="0045167C" w:rsidRDefault="0045167C" w:rsidP="004516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  <w:r w:rsidRPr="00727093">
        <w:rPr>
          <w:rFonts w:ascii="Arial" w:eastAsia="Times New Roman" w:hAnsi="Arial" w:cs="Arial"/>
          <w:lang w:eastAsia="es-CL"/>
        </w:rPr>
        <w:t>¿Qué desastres se desencadenaron después de la muerte de los amantes?</w:t>
      </w:r>
    </w:p>
    <w:p w14:paraId="29FCD291" w14:textId="77777777" w:rsidR="0045167C" w:rsidRPr="008D1C8C" w:rsidRDefault="0045167C" w:rsidP="0045167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  <w:lang w:eastAsia="es-CL"/>
        </w:rPr>
      </w:pPr>
      <w:r>
        <w:rPr>
          <w:rFonts w:ascii="Arial" w:eastAsia="Times New Roman" w:hAnsi="Arial" w:cs="Arial"/>
          <w:b/>
          <w:bCs/>
          <w:lang w:eastAsia="es-CL"/>
        </w:rPr>
        <w:t>Los campos se volvieron infértiles, los ríos perdieron su caudal</w:t>
      </w:r>
    </w:p>
    <w:p w14:paraId="6326C6B0" w14:textId="77777777" w:rsidR="0045167C" w:rsidRDefault="0045167C" w:rsidP="004516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  <w:r w:rsidRPr="00727093">
        <w:rPr>
          <w:rFonts w:ascii="Arial" w:eastAsia="Times New Roman" w:hAnsi="Arial" w:cs="Arial"/>
          <w:lang w:eastAsia="es-CL"/>
        </w:rPr>
        <w:t>¿Qué enseñanza desprendes de esta historia?</w:t>
      </w:r>
    </w:p>
    <w:p w14:paraId="61A128C0" w14:textId="77777777" w:rsidR="0045167C" w:rsidRPr="008D1C8C" w:rsidRDefault="0045167C" w:rsidP="0045167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  <w:lang w:eastAsia="es-CL"/>
        </w:rPr>
      </w:pPr>
      <w:r>
        <w:rPr>
          <w:rFonts w:ascii="Arial" w:eastAsia="Times New Roman" w:hAnsi="Arial" w:cs="Arial"/>
          <w:b/>
          <w:bCs/>
          <w:lang w:eastAsia="es-CL"/>
        </w:rPr>
        <w:t>El amor entre los jóvenes es tan fuerte que desafía todas las leyes</w:t>
      </w:r>
    </w:p>
    <w:p w14:paraId="7EA52D48" w14:textId="77777777" w:rsidR="0045167C" w:rsidRDefault="0045167C" w:rsidP="004516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 xml:space="preserve">      7.-</w:t>
      </w:r>
      <w:r w:rsidRPr="00727093">
        <w:rPr>
          <w:rFonts w:ascii="Arial" w:eastAsia="Times New Roman" w:hAnsi="Arial" w:cs="Arial"/>
          <w:lang w:eastAsia="es-CL"/>
        </w:rPr>
        <w:t>¿Estarías dispuesto a morir por amor? ¿Por qué?</w:t>
      </w:r>
    </w:p>
    <w:p w14:paraId="21C713B3" w14:textId="77777777" w:rsidR="0045167C" w:rsidRPr="008D1C8C" w:rsidRDefault="0045167C" w:rsidP="0045167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  <w:lang w:eastAsia="es-CL"/>
        </w:rPr>
      </w:pPr>
      <w:r>
        <w:rPr>
          <w:rFonts w:ascii="Arial" w:eastAsia="Times New Roman" w:hAnsi="Arial" w:cs="Arial"/>
          <w:b/>
          <w:bCs/>
          <w:lang w:eastAsia="es-CL"/>
        </w:rPr>
        <w:t>Respuesta personal</w:t>
      </w:r>
    </w:p>
    <w:p w14:paraId="6D4B8D45" w14:textId="77777777" w:rsidR="0045167C" w:rsidRDefault="0045167C" w:rsidP="0045167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 xml:space="preserve">8.- </w:t>
      </w:r>
      <w:r w:rsidRPr="00727093">
        <w:rPr>
          <w:rFonts w:ascii="Arial" w:eastAsia="Times New Roman" w:hAnsi="Arial" w:cs="Arial"/>
          <w:lang w:eastAsia="es-CL"/>
        </w:rPr>
        <w:t xml:space="preserve">Elige un producto, lugar, vegetal o animal característico de tu localidad y crea una leyenda para atribuirle un origen mágico poético. </w:t>
      </w:r>
      <w:r>
        <w:rPr>
          <w:rFonts w:ascii="Arial" w:eastAsia="Times New Roman" w:hAnsi="Arial" w:cs="Arial"/>
          <w:lang w:eastAsia="es-CL"/>
        </w:rPr>
        <w:t>Revisa</w:t>
      </w:r>
      <w:r w:rsidRPr="00727093">
        <w:rPr>
          <w:rFonts w:ascii="Arial" w:eastAsia="Times New Roman" w:hAnsi="Arial" w:cs="Arial"/>
          <w:lang w:eastAsia="es-CL"/>
        </w:rPr>
        <w:t xml:space="preserve">  la ortografía, redacción</w:t>
      </w:r>
      <w:r>
        <w:rPr>
          <w:rFonts w:ascii="Arial" w:eastAsia="Times New Roman" w:hAnsi="Arial" w:cs="Arial"/>
          <w:lang w:eastAsia="es-CL"/>
        </w:rPr>
        <w:t>.</w:t>
      </w:r>
    </w:p>
    <w:p w14:paraId="067788B4" w14:textId="77777777" w:rsidR="0045167C" w:rsidRPr="008D1C8C" w:rsidRDefault="0045167C" w:rsidP="0045167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  <w:lang w:eastAsia="es-CL"/>
        </w:rPr>
      </w:pPr>
      <w:r>
        <w:rPr>
          <w:rFonts w:ascii="Arial" w:eastAsia="Times New Roman" w:hAnsi="Arial" w:cs="Arial"/>
          <w:b/>
          <w:bCs/>
          <w:lang w:eastAsia="es-CL"/>
        </w:rPr>
        <w:t>Respuesta personal</w:t>
      </w:r>
    </w:p>
    <w:p w14:paraId="32C425F3" w14:textId="77777777" w:rsidR="0045167C" w:rsidRDefault="0045167C" w:rsidP="0045167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RESPUESTAS CUENTO “EL SUEÑO DEL REY”</w:t>
      </w:r>
    </w:p>
    <w:p w14:paraId="29F0BCD6" w14:textId="77777777" w:rsidR="0045167C" w:rsidRPr="0016015C" w:rsidRDefault="0045167C" w:rsidP="0045167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es-CL"/>
        </w:rPr>
      </w:pPr>
      <w:r w:rsidRPr="00514E98">
        <w:rPr>
          <w:rFonts w:ascii="Times New Roman" w:hAnsi="Times New Roman" w:cs="Times New Roman"/>
          <w:b/>
        </w:rPr>
        <w:t>1.- ¿Cuál de estos otros títulos sería también adecuado para el relato “El sueño del rey”?</w:t>
      </w:r>
    </w:p>
    <w:p w14:paraId="13892441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a.- Una anciana humilde y sabia.</w:t>
      </w:r>
    </w:p>
    <w:p w14:paraId="0F40822C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b.- La elegante vida del palacio.</w:t>
      </w:r>
    </w:p>
    <w:p w14:paraId="38CE7A12" w14:textId="77777777" w:rsidR="0045167C" w:rsidRPr="00814B43" w:rsidRDefault="0045167C" w:rsidP="0045167C">
      <w:pPr>
        <w:rPr>
          <w:rFonts w:ascii="Times New Roman" w:hAnsi="Times New Roman" w:cs="Times New Roman"/>
          <w:color w:val="FF0000"/>
        </w:rPr>
      </w:pPr>
      <w:r w:rsidRPr="00814B43">
        <w:rPr>
          <w:rFonts w:ascii="Times New Roman" w:hAnsi="Times New Roman" w:cs="Times New Roman"/>
          <w:color w:val="FF0000"/>
        </w:rPr>
        <w:t xml:space="preserve"> c.- El rey que cambió su vida.</w:t>
      </w:r>
    </w:p>
    <w:p w14:paraId="642DE532" w14:textId="77777777" w:rsidR="0045167C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d.- Los ojos mentirosos del rey.</w:t>
      </w:r>
    </w:p>
    <w:p w14:paraId="4FBE9524" w14:textId="77777777" w:rsidR="00FC00E8" w:rsidRDefault="00FC00E8" w:rsidP="0045167C">
      <w:pPr>
        <w:rPr>
          <w:rFonts w:ascii="Times New Roman" w:hAnsi="Times New Roman" w:cs="Times New Roman"/>
        </w:rPr>
      </w:pPr>
    </w:p>
    <w:p w14:paraId="5D6C6815" w14:textId="77777777" w:rsidR="00FC00E8" w:rsidRDefault="00FC00E8" w:rsidP="0045167C">
      <w:pPr>
        <w:rPr>
          <w:rFonts w:ascii="Times New Roman" w:hAnsi="Times New Roman" w:cs="Times New Roman"/>
        </w:rPr>
      </w:pPr>
    </w:p>
    <w:p w14:paraId="22E1DDF3" w14:textId="77777777" w:rsidR="00FC00E8" w:rsidRDefault="00FC00E8" w:rsidP="0045167C">
      <w:pPr>
        <w:rPr>
          <w:rFonts w:ascii="Times New Roman" w:hAnsi="Times New Roman" w:cs="Times New Roman"/>
        </w:rPr>
      </w:pPr>
    </w:p>
    <w:p w14:paraId="4E0C7178" w14:textId="77777777" w:rsidR="00FC00E8" w:rsidRPr="00514E98" w:rsidRDefault="00FC00E8" w:rsidP="0045167C">
      <w:pPr>
        <w:rPr>
          <w:rFonts w:ascii="Times New Roman" w:hAnsi="Times New Roman" w:cs="Times New Roman"/>
        </w:rPr>
      </w:pPr>
    </w:p>
    <w:p w14:paraId="4E69D94A" w14:textId="77777777" w:rsidR="0045167C" w:rsidRPr="00514E98" w:rsidRDefault="0045167C" w:rsidP="0045167C">
      <w:pPr>
        <w:rPr>
          <w:rFonts w:ascii="Times New Roman" w:hAnsi="Times New Roman" w:cs="Times New Roman"/>
          <w:b/>
        </w:rPr>
      </w:pPr>
      <w:r w:rsidRPr="00514E98">
        <w:rPr>
          <w:rFonts w:ascii="Times New Roman" w:hAnsi="Times New Roman" w:cs="Times New Roman"/>
          <w:b/>
        </w:rPr>
        <w:lastRenderedPageBreak/>
        <w:t xml:space="preserve"> 2.- Para construir un cuento cuyos tres primeros párrafos correspondan a los del cuento “El sueño del rey”, ¿cuál de las siguientes secuencias de expresiones clave se puede usar?</w:t>
      </w:r>
    </w:p>
    <w:p w14:paraId="4DC1DDC6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a.- Había una vez... En cierta ocasión.... Entonces ...</w:t>
      </w:r>
    </w:p>
    <w:p w14:paraId="2165D25E" w14:textId="77777777" w:rsidR="0045167C" w:rsidRPr="00814B43" w:rsidRDefault="0045167C" w:rsidP="0045167C">
      <w:pPr>
        <w:rPr>
          <w:rFonts w:ascii="Times New Roman" w:hAnsi="Times New Roman" w:cs="Times New Roman"/>
          <w:color w:val="FF0000"/>
        </w:rPr>
      </w:pPr>
      <w:r w:rsidRPr="00814B43">
        <w:rPr>
          <w:rFonts w:ascii="Times New Roman" w:hAnsi="Times New Roman" w:cs="Times New Roman"/>
          <w:color w:val="FF0000"/>
        </w:rPr>
        <w:t xml:space="preserve"> b.- Érase que se era ... Por eso .... Por último ....</w:t>
      </w:r>
    </w:p>
    <w:p w14:paraId="5A442708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c.- Hace muchos años .... Repentinamente ... Sin embargo ....</w:t>
      </w:r>
    </w:p>
    <w:p w14:paraId="039A314E" w14:textId="77777777" w:rsidR="0045167C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d.- En tiempos muy remotos ..... Una noche .... Desgraciadamente... </w:t>
      </w:r>
    </w:p>
    <w:p w14:paraId="4D62372E" w14:textId="77777777" w:rsidR="0045167C" w:rsidRPr="00514E98" w:rsidRDefault="0045167C" w:rsidP="0045167C">
      <w:pPr>
        <w:rPr>
          <w:rFonts w:ascii="Times New Roman" w:hAnsi="Times New Roman" w:cs="Times New Roman"/>
        </w:rPr>
      </w:pPr>
    </w:p>
    <w:p w14:paraId="4BEBC23E" w14:textId="77777777" w:rsidR="0045167C" w:rsidRPr="00514E98" w:rsidRDefault="0045167C" w:rsidP="0045167C">
      <w:pPr>
        <w:rPr>
          <w:rFonts w:ascii="Times New Roman" w:hAnsi="Times New Roman" w:cs="Times New Roman"/>
          <w:b/>
        </w:rPr>
      </w:pPr>
      <w:r w:rsidRPr="00514E98">
        <w:rPr>
          <w:rFonts w:ascii="Times New Roman" w:hAnsi="Times New Roman" w:cs="Times New Roman"/>
          <w:b/>
        </w:rPr>
        <w:t>3.- Los objetos que vio el rey en su sueño estaban referidos a:</w:t>
      </w:r>
    </w:p>
    <w:p w14:paraId="2E8798E5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a.- Las cosas que poseía y no quería repartir.</w:t>
      </w:r>
    </w:p>
    <w:p w14:paraId="230150E6" w14:textId="77777777" w:rsidR="0045167C" w:rsidRPr="00814B43" w:rsidRDefault="0045167C" w:rsidP="0045167C">
      <w:pPr>
        <w:rPr>
          <w:rFonts w:ascii="Times New Roman" w:hAnsi="Times New Roman" w:cs="Times New Roman"/>
          <w:color w:val="FF0000"/>
        </w:rPr>
      </w:pPr>
      <w:r w:rsidRPr="00814B43">
        <w:rPr>
          <w:rFonts w:ascii="Times New Roman" w:hAnsi="Times New Roman" w:cs="Times New Roman"/>
          <w:color w:val="FF0000"/>
        </w:rPr>
        <w:t xml:space="preserve"> b.- Las necesidades que tenían sus súbditos.</w:t>
      </w:r>
    </w:p>
    <w:p w14:paraId="04895AE1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c.- Lo que lo hacía famoso en toda la comarca.</w:t>
      </w:r>
    </w:p>
    <w:p w14:paraId="24701C9E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d.- Las ofrendas que los cortesanos le hacían.</w:t>
      </w:r>
    </w:p>
    <w:p w14:paraId="7C0699AF" w14:textId="77777777" w:rsidR="0045167C" w:rsidRPr="00514E98" w:rsidRDefault="0045167C" w:rsidP="0045167C">
      <w:pPr>
        <w:rPr>
          <w:rFonts w:ascii="Times New Roman" w:hAnsi="Times New Roman" w:cs="Times New Roman"/>
          <w:b/>
        </w:rPr>
      </w:pPr>
      <w:r w:rsidRPr="00514E98">
        <w:rPr>
          <w:rFonts w:ascii="Times New Roman" w:hAnsi="Times New Roman" w:cs="Times New Roman"/>
          <w:b/>
        </w:rPr>
        <w:t xml:space="preserve"> 4.- En “El sueño del rey” encontramos:</w:t>
      </w:r>
    </w:p>
    <w:p w14:paraId="2442C8EF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I. Una situación inicial.</w:t>
      </w:r>
    </w:p>
    <w:p w14:paraId="31234421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II. Un desenlace trágico.</w:t>
      </w:r>
    </w:p>
    <w:p w14:paraId="30F96E85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III. Un conflicto dramático.</w:t>
      </w:r>
    </w:p>
    <w:p w14:paraId="6C11B78F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814B43">
        <w:rPr>
          <w:rFonts w:ascii="Times New Roman" w:hAnsi="Times New Roman" w:cs="Times New Roman"/>
          <w:color w:val="FF0000"/>
        </w:rPr>
        <w:t xml:space="preserve"> a.- Solo I</w:t>
      </w:r>
      <w:r w:rsidRPr="00514E98">
        <w:rPr>
          <w:rFonts w:ascii="Times New Roman" w:hAnsi="Times New Roman" w:cs="Times New Roman"/>
        </w:rPr>
        <w:t xml:space="preserve">. </w:t>
      </w:r>
      <w:r w:rsidRPr="00514E98">
        <w:rPr>
          <w:rFonts w:ascii="Times New Roman" w:hAnsi="Times New Roman" w:cs="Times New Roman"/>
        </w:rPr>
        <w:tab/>
        <w:t>b.- Solo II.</w:t>
      </w:r>
      <w:r w:rsidRPr="00514E98">
        <w:rPr>
          <w:rFonts w:ascii="Times New Roman" w:hAnsi="Times New Roman" w:cs="Times New Roman"/>
        </w:rPr>
        <w:tab/>
        <w:t xml:space="preserve"> c.- Solo III.</w:t>
      </w:r>
      <w:r w:rsidRPr="00514E98">
        <w:rPr>
          <w:rFonts w:ascii="Times New Roman" w:hAnsi="Times New Roman" w:cs="Times New Roman"/>
        </w:rPr>
        <w:tab/>
        <w:t xml:space="preserve"> d.- I, II y III.</w:t>
      </w:r>
    </w:p>
    <w:p w14:paraId="7EBBE195" w14:textId="77777777" w:rsidR="0045167C" w:rsidRPr="00514E98" w:rsidRDefault="0045167C" w:rsidP="0045167C">
      <w:pPr>
        <w:rPr>
          <w:rFonts w:ascii="Times New Roman" w:hAnsi="Times New Roman" w:cs="Times New Roman"/>
          <w:b/>
        </w:rPr>
      </w:pPr>
      <w:r w:rsidRPr="00514E98">
        <w:rPr>
          <w:rFonts w:ascii="Times New Roman" w:hAnsi="Times New Roman" w:cs="Times New Roman"/>
          <w:b/>
        </w:rPr>
        <w:t xml:space="preserve"> 5.- “El sueño del Rey”, es un cuento: </w:t>
      </w:r>
    </w:p>
    <w:p w14:paraId="08C9FC0E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>a.- De aventuras.</w:t>
      </w:r>
      <w:r w:rsidRPr="00514E98">
        <w:rPr>
          <w:rFonts w:ascii="Times New Roman" w:hAnsi="Times New Roman" w:cs="Times New Roman"/>
        </w:rPr>
        <w:tab/>
      </w:r>
      <w:r w:rsidRPr="00814B43">
        <w:rPr>
          <w:rFonts w:ascii="Times New Roman" w:hAnsi="Times New Roman" w:cs="Times New Roman"/>
          <w:color w:val="FF0000"/>
        </w:rPr>
        <w:t xml:space="preserve"> b.- Simbólico.</w:t>
      </w:r>
      <w:r w:rsidRPr="00814B43">
        <w:rPr>
          <w:rFonts w:ascii="Times New Roman" w:hAnsi="Times New Roman" w:cs="Times New Roman"/>
          <w:color w:val="FF0000"/>
        </w:rPr>
        <w:tab/>
      </w:r>
      <w:r w:rsidRPr="00514E98">
        <w:rPr>
          <w:rFonts w:ascii="Times New Roman" w:hAnsi="Times New Roman" w:cs="Times New Roman"/>
        </w:rPr>
        <w:t xml:space="preserve"> c.- Mágico. </w:t>
      </w:r>
      <w:r w:rsidRPr="00514E98">
        <w:rPr>
          <w:rFonts w:ascii="Times New Roman" w:hAnsi="Times New Roman" w:cs="Times New Roman"/>
        </w:rPr>
        <w:tab/>
        <w:t>d.- De hadas.</w:t>
      </w:r>
    </w:p>
    <w:p w14:paraId="47D7605B" w14:textId="77777777" w:rsidR="0045167C" w:rsidRPr="00514E98" w:rsidRDefault="0045167C" w:rsidP="0045167C">
      <w:pPr>
        <w:rPr>
          <w:rFonts w:ascii="Times New Roman" w:hAnsi="Times New Roman" w:cs="Times New Roman"/>
          <w:b/>
        </w:rPr>
      </w:pPr>
      <w:r w:rsidRPr="00514E98">
        <w:rPr>
          <w:rFonts w:ascii="Times New Roman" w:hAnsi="Times New Roman" w:cs="Times New Roman"/>
          <w:b/>
        </w:rPr>
        <w:t xml:space="preserve"> En las preguntas 6 y 7 el término que mejor reemplaza a la palabra subrayada, sin cambiar el sentido del texto, es:</w:t>
      </w:r>
    </w:p>
    <w:p w14:paraId="2C985089" w14:textId="77777777" w:rsidR="0045167C" w:rsidRPr="00514E98" w:rsidRDefault="0045167C" w:rsidP="0045167C">
      <w:pPr>
        <w:rPr>
          <w:rFonts w:ascii="Times New Roman" w:hAnsi="Times New Roman" w:cs="Times New Roman"/>
          <w:b/>
        </w:rPr>
      </w:pPr>
      <w:r w:rsidRPr="00514E98">
        <w:rPr>
          <w:rFonts w:ascii="Times New Roman" w:hAnsi="Times New Roman" w:cs="Times New Roman"/>
        </w:rPr>
        <w:t xml:space="preserve"> 6.- </w:t>
      </w:r>
      <w:r w:rsidRPr="00514E98">
        <w:rPr>
          <w:rFonts w:ascii="Times New Roman" w:hAnsi="Times New Roman" w:cs="Times New Roman"/>
          <w:b/>
        </w:rPr>
        <w:t>CONSTRUIAN</w:t>
      </w:r>
    </w:p>
    <w:p w14:paraId="6A566A90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a) armaban</w:t>
      </w:r>
    </w:p>
    <w:p w14:paraId="10430B81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b) ilusionaban</w:t>
      </w:r>
    </w:p>
    <w:p w14:paraId="771D0AA2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c) fabricaban</w:t>
      </w:r>
    </w:p>
    <w:p w14:paraId="302DE097" w14:textId="77777777" w:rsidR="0045167C" w:rsidRPr="00814B43" w:rsidRDefault="0045167C" w:rsidP="0045167C">
      <w:pPr>
        <w:rPr>
          <w:rFonts w:ascii="Times New Roman" w:hAnsi="Times New Roman" w:cs="Times New Roman"/>
          <w:color w:val="FF0000"/>
        </w:rPr>
      </w:pPr>
      <w:r w:rsidRPr="00814B43">
        <w:rPr>
          <w:rFonts w:ascii="Times New Roman" w:hAnsi="Times New Roman" w:cs="Times New Roman"/>
          <w:color w:val="FF0000"/>
        </w:rPr>
        <w:t xml:space="preserve"> d) edificaban </w:t>
      </w:r>
    </w:p>
    <w:p w14:paraId="6B0DBE85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>7</w:t>
      </w:r>
      <w:r w:rsidRPr="00514E98">
        <w:rPr>
          <w:rFonts w:ascii="Times New Roman" w:hAnsi="Times New Roman" w:cs="Times New Roman"/>
          <w:b/>
        </w:rPr>
        <w:t>.- EXTENDIO</w:t>
      </w:r>
    </w:p>
    <w:p w14:paraId="0952E0F7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a.- alargó</w:t>
      </w:r>
    </w:p>
    <w:p w14:paraId="4B8D25E4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b.- alcanzó</w:t>
      </w:r>
    </w:p>
    <w:p w14:paraId="00F38495" w14:textId="77777777" w:rsidR="0045167C" w:rsidRPr="00514E98" w:rsidRDefault="0045167C" w:rsidP="0045167C">
      <w:pPr>
        <w:rPr>
          <w:rFonts w:ascii="Times New Roman" w:hAnsi="Times New Roman" w:cs="Times New Roman"/>
        </w:rPr>
      </w:pPr>
      <w:r w:rsidRPr="00514E98">
        <w:rPr>
          <w:rFonts w:ascii="Times New Roman" w:hAnsi="Times New Roman" w:cs="Times New Roman"/>
        </w:rPr>
        <w:t xml:space="preserve"> c.- suscribió</w:t>
      </w:r>
    </w:p>
    <w:p w14:paraId="1931F90F" w14:textId="77777777" w:rsidR="0045167C" w:rsidRPr="00814B43" w:rsidRDefault="0045167C" w:rsidP="0045167C">
      <w:pPr>
        <w:rPr>
          <w:rFonts w:ascii="Times New Roman" w:hAnsi="Times New Roman" w:cs="Times New Roman"/>
          <w:color w:val="FF0000"/>
        </w:rPr>
      </w:pPr>
      <w:r w:rsidRPr="00814B43">
        <w:rPr>
          <w:rFonts w:ascii="Times New Roman" w:hAnsi="Times New Roman" w:cs="Times New Roman"/>
          <w:color w:val="FF0000"/>
        </w:rPr>
        <w:t xml:space="preserve"> d.- desplegó</w:t>
      </w:r>
    </w:p>
    <w:p w14:paraId="2D2C7F61" w14:textId="77777777" w:rsidR="0045167C" w:rsidRPr="00514E98" w:rsidRDefault="0045167C" w:rsidP="0045167C">
      <w:pPr>
        <w:rPr>
          <w:rFonts w:ascii="Times New Roman" w:hAnsi="Times New Roman" w:cs="Times New Roman"/>
        </w:rPr>
      </w:pPr>
    </w:p>
    <w:p w14:paraId="1F1F83CB" w14:textId="04D8F7DC" w:rsidR="00B52484" w:rsidRDefault="00EF4D0F">
      <w:r>
        <w:t>Copia en tu cuaderno las respuestas o en un Word y envíalas a mi correo: maria.martinez@liceo-victorinolastarria.cl</w:t>
      </w:r>
    </w:p>
    <w:sectPr w:rsidR="00B52484" w:rsidSect="00FC00E8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743A"/>
    <w:multiLevelType w:val="multilevel"/>
    <w:tmpl w:val="6672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7C"/>
    <w:rsid w:val="0045167C"/>
    <w:rsid w:val="00B52484"/>
    <w:rsid w:val="00EF4D0F"/>
    <w:rsid w:val="00F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17AE7D"/>
  <w15:chartTrackingRefBased/>
  <w15:docId w15:val="{3FBF85BD-59A9-47A0-8F8B-2DB8226D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67C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Padres</cp:lastModifiedBy>
  <cp:revision>3</cp:revision>
  <dcterms:created xsi:type="dcterms:W3CDTF">2020-06-19T17:58:00Z</dcterms:created>
  <dcterms:modified xsi:type="dcterms:W3CDTF">2020-06-20T23:09:00Z</dcterms:modified>
</cp:coreProperties>
</file>